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184F7D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Co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nnaître les tables d</w:t>
      </w:r>
      <w:r w:rsidR="005142D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e multiplication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de 0 à </w:t>
      </w:r>
      <w:r w:rsidR="00054ED0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7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653FD9">
        <w:rPr>
          <w:rFonts w:ascii="Maiandra GD" w:eastAsia="MS Mincho" w:hAnsi="Maiandra GD"/>
          <w:i/>
          <w:iCs/>
          <w:color w:val="000000"/>
          <w:sz w:val="24"/>
          <w:szCs w:val="18"/>
        </w:rPr>
        <w:t>C</w:t>
      </w:r>
      <w:r w:rsidR="00CF015A">
        <w:rPr>
          <w:rFonts w:ascii="Maiandra GD" w:eastAsia="MS Mincho" w:hAnsi="Maiandra GD"/>
          <w:i/>
          <w:iCs/>
          <w:color w:val="000000"/>
          <w:sz w:val="24"/>
          <w:szCs w:val="18"/>
        </w:rPr>
        <w:t>o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nnaître les tables </w:t>
      </w:r>
      <w:r w:rsidR="005142DA">
        <w:rPr>
          <w:rFonts w:ascii="Maiandra GD" w:eastAsia="MS Mincho" w:hAnsi="Maiandra GD"/>
          <w:i/>
          <w:iCs/>
          <w:color w:val="000000"/>
          <w:sz w:val="24"/>
          <w:szCs w:val="18"/>
        </w:rPr>
        <w:t>de multiplica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tion de 0 à </w:t>
      </w:r>
      <w:r w:rsidR="00054ED0">
        <w:rPr>
          <w:rFonts w:ascii="Maiandra GD" w:eastAsia="MS Mincho" w:hAnsi="Maiandra GD"/>
          <w:i/>
          <w:iCs/>
          <w:color w:val="000000"/>
          <w:sz w:val="24"/>
          <w:szCs w:val="18"/>
        </w:rPr>
        <w:t>7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054ED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EC2BB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565F0C">
              <w:rPr>
                <w:rFonts w:ascii="Maiandra GD" w:hAnsi="Maiandra GD"/>
                <w:b/>
                <w:color w:val="FF0000"/>
              </w:rPr>
              <w:t>8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2A7519">
              <w:rPr>
                <w:rFonts w:ascii="Maiandra GD" w:hAnsi="Maiandra GD"/>
                <w:b/>
                <w:color w:val="0070C0"/>
              </w:rPr>
              <w:t>9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</w:p>
          <w:p w:rsidR="00114682" w:rsidRDefault="00054ED0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 x 8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 x 9 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8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7 x 7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</w:p>
          <w:p w:rsidR="000F5652" w:rsidRDefault="00054ED0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 x 2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 x 8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 x 1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 x 10 =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</w:p>
          <w:p w:rsidR="000F5652" w:rsidRDefault="00054ED0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 x 7 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4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 x 6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 x 3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</w:p>
          <w:p w:rsidR="000F5652" w:rsidRDefault="00054ED0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 x 9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 x 3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:rsidR="00054ED0" w:rsidRDefault="00054ED0" w:rsidP="00465A41">
            <w:pPr>
              <w:rPr>
                <w:rFonts w:ascii="Maiandra GD" w:hAnsi="Maiandra GD"/>
                <w:color w:val="0070C0"/>
              </w:rPr>
            </w:pPr>
          </w:p>
          <w:p w:rsidR="009409C7" w:rsidRDefault="00054ED0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Tous les matins, Rumaysa mange 3 tartines.</w:t>
            </w:r>
          </w:p>
          <w:p w:rsidR="00EB6BEF" w:rsidRPr="009409C7" w:rsidRDefault="00054ED0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tartines Rumaysa mange-t-elle en une semaine</w:t>
            </w:r>
            <w:r w:rsidR="00EB6BE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054ED0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une semaine, Rumaysa mange 21 tartines</w:t>
            </w:r>
            <w:r w:rsidR="000F565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054ED0" w:rsidRPr="00993840" w:rsidRDefault="00054ED0" w:rsidP="00054ED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 x 6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 x 7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 x 3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x 4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</w:p>
          <w:p w:rsidR="00054ED0" w:rsidRDefault="00054ED0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7 x 6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 x 8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6 x 9 =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 x 4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  <w:p w:rsidR="00054ED0" w:rsidRDefault="00054ED0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7 x 7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6 x 2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 x 5 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 x 8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</w:p>
          <w:p w:rsidR="00054ED0" w:rsidRDefault="00054ED0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 x 5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 x 4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 x 4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 x 9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</w:p>
          <w:p w:rsidR="00AE0782" w:rsidRDefault="00054ED0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 x 9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 x 2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054ED0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Cela fait 3 fois que Nurçin se resserre en frites</w:t>
            </w:r>
            <w:r w:rsidR="00185202">
              <w:rPr>
                <w:rFonts w:ascii="Maiandra GD" w:hAnsi="Maiandra GD"/>
                <w:color w:val="0070C0"/>
              </w:rPr>
              <w:t>.</w:t>
            </w:r>
            <w:r>
              <w:rPr>
                <w:rFonts w:ascii="Maiandra GD" w:hAnsi="Maiandra GD"/>
                <w:color w:val="0070C0"/>
              </w:rPr>
              <w:t xml:space="preserve"> À chaque fois, elle en prend 9.</w:t>
            </w:r>
          </w:p>
          <w:p w:rsidR="00C74666" w:rsidRPr="00C74666" w:rsidRDefault="00054ED0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Nurçin a-t-elle pris de frites en tout</w:t>
            </w:r>
            <w:r w:rsidR="00C74666" w:rsidRPr="00C74666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054ED0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Nurçin a pris 27 frites</w:t>
            </w:r>
            <w:r w:rsidR="00AE078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054ED0" w:rsidRPr="00993840" w:rsidRDefault="009F5867" w:rsidP="00054ED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  <w:t xml:space="preserve">3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  <w:t xml:space="preserve">5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054ED0">
              <w:rPr>
                <w:rFonts w:ascii="Maiandra GD" w:hAnsi="Maiandra GD"/>
                <w:b/>
                <w:color w:val="FF0000"/>
              </w:rPr>
              <w:t>16</w:t>
            </w:r>
          </w:p>
          <w:p w:rsidR="00054ED0" w:rsidRDefault="009F5867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054ED0">
              <w:rPr>
                <w:rFonts w:ascii="Maiandra GD" w:hAnsi="Maiandra GD"/>
                <w:b/>
                <w:color w:val="FF0000"/>
              </w:rPr>
              <w:t>2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</w:p>
          <w:p w:rsidR="00054ED0" w:rsidRDefault="009F5867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054ED0">
              <w:rPr>
                <w:rFonts w:ascii="Maiandra GD" w:hAnsi="Maiandra GD"/>
                <w:b/>
                <w:color w:val="FF0000"/>
              </w:rPr>
              <w:t>8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:rsidR="00054ED0" w:rsidRDefault="009F5867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</w:p>
          <w:p w:rsidR="00AE0782" w:rsidRDefault="009F5867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9 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9F5867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Un tour de terrain correspond à 4 plots. Zaky a effectué 7 tours de terrain.</w:t>
            </w:r>
          </w:p>
          <w:p w:rsidR="00C74666" w:rsidRPr="002C6D69" w:rsidRDefault="009F5867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Zaky a-t-il franchi de plots en tout</w:t>
            </w:r>
            <w:r w:rsidR="00C74666">
              <w:rPr>
                <w:rFonts w:ascii="Maiandra GD" w:hAnsi="Maiandra GD"/>
                <w:i/>
                <w:color w:val="0070C0"/>
              </w:rPr>
              <w:t xml:space="preserve"> ?</w:t>
            </w:r>
          </w:p>
          <w:p w:rsidR="00AE0782" w:rsidRDefault="00D91E86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 xml:space="preserve">En tout, </w:t>
            </w:r>
            <w:r w:rsidR="009F5867">
              <w:rPr>
                <w:rFonts w:ascii="Maiandra GD" w:hAnsi="Maiandra GD"/>
                <w:b/>
                <w:color w:val="FF0000"/>
              </w:rPr>
              <w:t>Zaky a franchi 28 plots</w:t>
            </w:r>
            <w:r w:rsidR="00C74666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054ED0" w:rsidRPr="00993840" w:rsidRDefault="009F5867" w:rsidP="00054ED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63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  <w:p w:rsidR="00054ED0" w:rsidRDefault="009F5867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</w:p>
          <w:p w:rsidR="00054ED0" w:rsidRDefault="009F5867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56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054ED0">
              <w:rPr>
                <w:rFonts w:ascii="Maiandra GD" w:hAnsi="Maiandra GD"/>
                <w:b/>
                <w:color w:val="FF0000"/>
              </w:rPr>
              <w:t>16</w:t>
            </w:r>
          </w:p>
          <w:p w:rsidR="00054ED0" w:rsidRDefault="009F5867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054ED0" w:rsidRPr="0099384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 w:rsidR="00054ED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</w:p>
          <w:p w:rsidR="00114682" w:rsidRDefault="009F5867" w:rsidP="00054ED0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 w:rsidR="00054ED0" w:rsidRPr="00993840">
              <w:rPr>
                <w:rFonts w:ascii="Maiandra GD" w:hAnsi="Maiandra GD"/>
                <w:b/>
                <w:color w:val="0070C0"/>
              </w:rPr>
              <w:tab/>
            </w:r>
            <w:r w:rsidR="00054ED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054ED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005268" w:rsidRDefault="009F5867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Dans sa poche, Manal a 6 pièces de 5 centimes.</w:t>
            </w:r>
          </w:p>
          <w:p w:rsidR="00C74666" w:rsidRPr="00005268" w:rsidRDefault="009F5867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somme Manal a-t-elle</w:t>
            </w:r>
            <w:r w:rsidR="00C74666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9F5867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Manal a 30 centimes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66735E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F60B01" w:rsidP="00C47611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 w:rsidR="00005268"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 w:rsidR="00AA5AD7">
        <w:rPr>
          <w:rFonts w:ascii="Maiandra GD" w:hAnsi="Maiandra GD"/>
          <w:b/>
          <w:sz w:val="52"/>
          <w:szCs w:val="28"/>
          <w:u w:val="single"/>
        </w:rPr>
        <w:t>7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A857C9" w:rsidRPr="00785408" w:rsidRDefault="00EA2396" w:rsidP="00EA2396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66735E">
        <w:rPr>
          <w:rFonts w:ascii="Maiandra GD" w:hAnsi="Maiandra GD"/>
          <w:b/>
          <w:i/>
          <w:sz w:val="24"/>
          <w:szCs w:val="28"/>
        </w:rPr>
        <w:t>2</w:t>
      </w:r>
    </w:p>
    <w:p w:rsidR="00EA2396" w:rsidRPr="00785408" w:rsidRDefault="00EA2396" w:rsidP="00EA2396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 w:rsidR="00AA5AD7">
        <w:rPr>
          <w:rFonts w:ascii="Maiandra GD" w:hAnsi="Maiandra GD"/>
          <w:b/>
          <w:sz w:val="52"/>
          <w:szCs w:val="28"/>
          <w:u w:val="single"/>
        </w:rPr>
        <w:t>7</w:t>
      </w:r>
      <w:bookmarkStart w:id="0" w:name="_GoBack"/>
      <w:bookmarkEnd w:id="0"/>
    </w:p>
    <w:p w:rsidR="00EA2396" w:rsidRPr="00785408" w:rsidRDefault="00EA2396" w:rsidP="00EA2396">
      <w:pPr>
        <w:jc w:val="center"/>
        <w:rPr>
          <w:rFonts w:ascii="Maiandra GD" w:hAnsi="Maiandra GD"/>
          <w:b/>
          <w:sz w:val="24"/>
          <w:szCs w:val="28"/>
        </w:rPr>
      </w:pPr>
    </w:p>
    <w:p w:rsidR="00EA2396" w:rsidRPr="009465C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Pr="009465C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Default="00EA2396" w:rsidP="00EA2396">
      <w:pPr>
        <w:rPr>
          <w:rFonts w:ascii="Maiandra GD" w:hAnsi="Maiandra GD"/>
          <w:szCs w:val="28"/>
        </w:rPr>
      </w:pPr>
    </w:p>
    <w:p w:rsidR="00EA2396" w:rsidRPr="00785408" w:rsidRDefault="00EA2396" w:rsidP="00EA239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Pr="00785408" w:rsidRDefault="00EA2396" w:rsidP="00EA2396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EA2396" w:rsidRPr="00BE3AC7" w:rsidRDefault="00EA2396" w:rsidP="005068CA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EA2396" w:rsidRDefault="00EA2396" w:rsidP="00A66CAA">
      <w:pPr>
        <w:rPr>
          <w:rFonts w:ascii="Maiandra GD" w:hAnsi="Maiandra GD"/>
          <w:szCs w:val="28"/>
        </w:rPr>
      </w:pPr>
    </w:p>
    <w:sectPr w:rsidR="00EA2396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54ED0"/>
    <w:rsid w:val="00055427"/>
    <w:rsid w:val="00062FE4"/>
    <w:rsid w:val="000802DB"/>
    <w:rsid w:val="000D1643"/>
    <w:rsid w:val="000E548D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84F7D"/>
    <w:rsid w:val="00185202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A370F"/>
    <w:rsid w:val="002A7519"/>
    <w:rsid w:val="002B463A"/>
    <w:rsid w:val="002C5E66"/>
    <w:rsid w:val="002C6D69"/>
    <w:rsid w:val="002D0FD7"/>
    <w:rsid w:val="002D4D6F"/>
    <w:rsid w:val="002F58D8"/>
    <w:rsid w:val="00302C28"/>
    <w:rsid w:val="00324CB0"/>
    <w:rsid w:val="0032523C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5142DA"/>
    <w:rsid w:val="005238C3"/>
    <w:rsid w:val="005405BF"/>
    <w:rsid w:val="00543FE0"/>
    <w:rsid w:val="005526AB"/>
    <w:rsid w:val="00565F0C"/>
    <w:rsid w:val="00591522"/>
    <w:rsid w:val="005B31A0"/>
    <w:rsid w:val="005D3864"/>
    <w:rsid w:val="005F4715"/>
    <w:rsid w:val="006107F5"/>
    <w:rsid w:val="00613EED"/>
    <w:rsid w:val="00640AE6"/>
    <w:rsid w:val="00653FD9"/>
    <w:rsid w:val="0066735E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D153E"/>
    <w:rsid w:val="006F1673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42C86"/>
    <w:rsid w:val="00882A37"/>
    <w:rsid w:val="008C0446"/>
    <w:rsid w:val="008C4A27"/>
    <w:rsid w:val="008C5636"/>
    <w:rsid w:val="009059DD"/>
    <w:rsid w:val="0091404C"/>
    <w:rsid w:val="009205B4"/>
    <w:rsid w:val="009409C7"/>
    <w:rsid w:val="00944AE2"/>
    <w:rsid w:val="009465C6"/>
    <w:rsid w:val="00955066"/>
    <w:rsid w:val="0096259C"/>
    <w:rsid w:val="00985339"/>
    <w:rsid w:val="00993840"/>
    <w:rsid w:val="009A2297"/>
    <w:rsid w:val="009A7A54"/>
    <w:rsid w:val="009C15F0"/>
    <w:rsid w:val="009E6264"/>
    <w:rsid w:val="009F0135"/>
    <w:rsid w:val="009F5867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7C9"/>
    <w:rsid w:val="00AA5AD7"/>
    <w:rsid w:val="00AC0802"/>
    <w:rsid w:val="00AD18C2"/>
    <w:rsid w:val="00AE0782"/>
    <w:rsid w:val="00B04BA9"/>
    <w:rsid w:val="00B162DC"/>
    <w:rsid w:val="00B64077"/>
    <w:rsid w:val="00B94B75"/>
    <w:rsid w:val="00BB1ED9"/>
    <w:rsid w:val="00BB5044"/>
    <w:rsid w:val="00BC52C6"/>
    <w:rsid w:val="00BC6654"/>
    <w:rsid w:val="00BE3AC7"/>
    <w:rsid w:val="00C1245A"/>
    <w:rsid w:val="00C17408"/>
    <w:rsid w:val="00C23EFD"/>
    <w:rsid w:val="00C420CC"/>
    <w:rsid w:val="00C47611"/>
    <w:rsid w:val="00C74666"/>
    <w:rsid w:val="00C9123C"/>
    <w:rsid w:val="00CB05CA"/>
    <w:rsid w:val="00CB3F5C"/>
    <w:rsid w:val="00CC45E7"/>
    <w:rsid w:val="00CD5F27"/>
    <w:rsid w:val="00CE2198"/>
    <w:rsid w:val="00CF015A"/>
    <w:rsid w:val="00CF4FD1"/>
    <w:rsid w:val="00D34B71"/>
    <w:rsid w:val="00D5755E"/>
    <w:rsid w:val="00D864CB"/>
    <w:rsid w:val="00D8748D"/>
    <w:rsid w:val="00D91E86"/>
    <w:rsid w:val="00DC4566"/>
    <w:rsid w:val="00DC7D62"/>
    <w:rsid w:val="00DF73C2"/>
    <w:rsid w:val="00E926A8"/>
    <w:rsid w:val="00EA2396"/>
    <w:rsid w:val="00EA7C6F"/>
    <w:rsid w:val="00EB0F2F"/>
    <w:rsid w:val="00EB47D8"/>
    <w:rsid w:val="00EB6BEF"/>
    <w:rsid w:val="00EC2BBC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942B"/>
  <w15:chartTrackingRefBased/>
  <w15:docId w15:val="{9D496248-92AA-4067-AD74-8B0377F6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7D03-AE9A-4375-B11E-D4DF72F6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dcterms:created xsi:type="dcterms:W3CDTF">2018-12-15T16:28:00Z</dcterms:created>
  <dcterms:modified xsi:type="dcterms:W3CDTF">2018-12-16T06:29:00Z</dcterms:modified>
</cp:coreProperties>
</file>